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Worksheet 1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Consider what you understand by emotions and note your results.</w:t>
      </w:r>
    </w:p>
    <w:sdt>
      <w:sdtPr>
        <w:lock w:val="contentLocked"/>
        <w:tag w:val="goog_rdk_0"/>
      </w:sdtPr>
      <w:sdtContent>
        <w:tbl>
          <w:tblPr>
            <w:tblStyle w:val="Table1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Which emotions do you know?</w:t>
      </w: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Have there been instances where you were stressed by using technology such as a smartphone, computer, or tablet? Can you describe the feeling?</w:t>
      </w:r>
    </w:p>
    <w:sdt>
      <w:sdtPr>
        <w:lock w:val="contentLocked"/>
        <w:tag w:val="goog_rdk_2"/>
      </w:sdtPr>
      <w:sdtContent>
        <w:tbl>
          <w:tblPr>
            <w:tblStyle w:val="Table3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3">
      <w:pPr>
        <w:spacing w:after="280" w:before="28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sid w:val="003C2968"/>
    <w:pPr>
      <w:spacing w:after="0" w:line="276" w:lineRule="auto"/>
    </w:pPr>
    <w:rPr>
      <w:rFonts w:ascii="Arial" w:cs="Arial" w:eastAsia="Arial" w:hAnsi="Arial"/>
      <w:lang w:val="en"/>
    </w:rPr>
  </w:style>
  <w:style w:type="paragraph" w:styleId="berschrift3">
    <w:name w:val="heading 3"/>
    <w:basedOn w:val="Standard"/>
    <w:next w:val="Standard"/>
    <w:link w:val="berschrift3Zchn"/>
    <w:uiPriority w:val="9"/>
    <w:unhideWhenUsed w:val="1"/>
    <w:qFormat w:val="1"/>
    <w:rsid w:val="003C2968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3Zchn" w:customStyle="1">
    <w:name w:val="Überschrift 3 Zchn"/>
    <w:basedOn w:val="Absatz-Standardschriftart"/>
    <w:link w:val="berschrift3"/>
    <w:uiPriority w:val="9"/>
    <w:rsid w:val="003C2968"/>
    <w:rPr>
      <w:rFonts w:ascii="Arial" w:cs="Arial" w:eastAsia="Arial" w:hAnsi="Arial"/>
      <w:color w:val="434343"/>
      <w:sz w:val="28"/>
      <w:szCs w:val="28"/>
      <w:lang w:val="e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xVMrj3r0lS/R2Bt8AVu96ZPp3A==">CgMxLjAaHwoBMBIaChgICVIUChJ0YWJsZS54cTNpcWZncmpld3oaHwoBMRIaChgICVIUChJ0YWJsZS5rOTd4MTJjajF2ajEaHwoBMhIaChgICVIUChJ0YWJsZS5uMno1MTZiMGRvaHI4AHIhMUZTYmppZ2Exb0gwVzlrUFJGT2g2Qy12U2RCNHlSb0Ez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2024-02-05T13:32:00Z</dcterms:created>
  <dc:creator>Kocak, Seyma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0d51b33b-9952-4092-9ab7-1b8c3b0c3dba</vt:lpwstr>
  </property>
</Properties>
</file>